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0391C0D0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10998463" w:rsidR="006922C1" w:rsidRDefault="006A44B6" w:rsidP="006A44B6">
      <w:pPr>
        <w:spacing w:after="240"/>
        <w:jc w:val="center"/>
        <w:rPr>
          <w:b/>
          <w:bCs/>
          <w:sz w:val="24"/>
          <w:szCs w:val="24"/>
        </w:rPr>
      </w:pPr>
      <w:r w:rsidRPr="06F5C60E">
        <w:rPr>
          <w:b/>
          <w:bCs/>
          <w:sz w:val="24"/>
          <w:szCs w:val="24"/>
        </w:rPr>
        <w:t>Verpflichtungserklärung anderer Unternehmen für Eignungsleihe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610938" w:rsidRPr="006C79B9" w14:paraId="52936771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48A70C72" w:rsidR="00610938" w:rsidRPr="0015265B" w:rsidRDefault="00610938" w:rsidP="00610938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0824F036" w:rsidR="00610938" w:rsidRPr="006C79B9" w:rsidRDefault="00610938" w:rsidP="00610938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0C0FB2F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4FCEE3E2" w:rsidR="00610938" w:rsidRPr="00F142F5" w:rsidRDefault="00610938" w:rsidP="00610938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43DC2347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610938" w:rsidRPr="006C79B9" w14:paraId="4B95AC2B" w14:textId="77777777" w:rsidTr="29014C54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51B30934" w:rsidR="00610938" w:rsidRDefault="00610938" w:rsidP="00610938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7B975BE" w:rsidR="00610938" w:rsidRPr="00F142F5" w:rsidRDefault="00610938" w:rsidP="00610938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29014C54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4D46BADA" w:rsidR="0015265B" w:rsidRPr="0015265B" w:rsidRDefault="0015265B" w:rsidP="0015265B">
            <w:pPr>
              <w:jc w:val="left"/>
            </w:pPr>
            <w:r w:rsidRPr="0015265B">
              <w:t>Bewerber/Bieter</w:t>
            </w:r>
            <w:r>
              <w:br/>
            </w:r>
            <w:r w:rsidRPr="0015265B">
              <w:t>oder Bewerber-/Bietergemeinschaft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74ED43F1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29014C54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3D6F3AE3" w:rsidR="0015265B" w:rsidRDefault="0015265B" w:rsidP="0015265B">
            <w:pPr>
              <w:jc w:val="left"/>
            </w:pPr>
            <w:r>
              <w:t>Name, gesetzlicher Vertreter und Kontaktdaten des sich verpflichtenden 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>
            <w:pPr>
              <w:jc w:val="left"/>
              <w:rPr>
                <w:rFonts w:cs="Arial"/>
              </w:rPr>
            </w:pPr>
          </w:p>
        </w:tc>
      </w:tr>
    </w:tbl>
    <w:p w14:paraId="3C5025DF" w14:textId="5983C20E" w:rsidR="006A44B6" w:rsidRDefault="00DF5116" w:rsidP="006A44B6">
      <w:pPr>
        <w:pStyle w:val="berschrift1"/>
      </w:pPr>
      <w:r>
        <w:t>Verpflichtung zur Verfügungstellung von Mitteln</w:t>
      </w:r>
      <w:r w:rsidR="006A44B6">
        <w:t xml:space="preserve"> (gemäß § 47 Abs. 1</w:t>
      </w:r>
      <w:r>
        <w:t xml:space="preserve"> S. 1</w:t>
      </w:r>
      <w:r w:rsidR="006A44B6">
        <w:t xml:space="preserve"> SektVO)</w:t>
      </w:r>
    </w:p>
    <w:p w14:paraId="71024F8D" w14:textId="434FBCF8" w:rsidR="006A44B6" w:rsidRDefault="006A44B6" w:rsidP="006A44B6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>Ich/w</w:t>
      </w:r>
      <w:r w:rsidRPr="006F1361">
        <w:rPr>
          <w:color w:val="000000"/>
        </w:rPr>
        <w:t>ir 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>
        <w:rPr>
          <w:color w:val="000000"/>
        </w:rPr>
        <w:t>mich/</w:t>
      </w:r>
      <w:r w:rsidRPr="006F1361">
        <w:rPr>
          <w:color w:val="000000"/>
        </w:rPr>
        <w:t>uns</w:t>
      </w:r>
      <w:r>
        <w:rPr>
          <w:color w:val="000000"/>
        </w:rPr>
        <w:t xml:space="preserve"> gegenüber dem Auftraggeber</w:t>
      </w:r>
      <w:r w:rsidRPr="006F1361">
        <w:rPr>
          <w:color w:val="000000"/>
        </w:rPr>
        <w:t>,</w:t>
      </w:r>
      <w:r>
        <w:rPr>
          <w:color w:val="000000"/>
        </w:rPr>
        <w:t xml:space="preserve">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 xml:space="preserve">Bewerbers/Bieters </w:t>
      </w:r>
      <w:r w:rsidR="00F86BD6">
        <w:rPr>
          <w:color w:val="000000"/>
        </w:rPr>
        <w:t xml:space="preserve">bzw. der oben genannten Bewerber-/Bietergemeinschaft </w:t>
      </w:r>
      <w:r>
        <w:rPr>
          <w:color w:val="000000"/>
        </w:rPr>
        <w:t>diesem</w:t>
      </w:r>
      <w:r w:rsidR="00F86BD6">
        <w:rPr>
          <w:color w:val="000000"/>
        </w:rPr>
        <w:t>/dieser</w:t>
      </w:r>
      <w:r>
        <w:rPr>
          <w:color w:val="000000"/>
        </w:rPr>
        <w:t xml:space="preserve"> </w:t>
      </w:r>
      <w:r w:rsidRPr="006F1361">
        <w:rPr>
          <w:color w:val="000000"/>
        </w:rPr>
        <w:t xml:space="preserve">die erforderlichen Mittel zur Erfüllung des Auftrags </w:t>
      </w:r>
      <w:r w:rsidR="00DF5116">
        <w:rPr>
          <w:color w:val="000000"/>
        </w:rPr>
        <w:t>für die nachfolgenden (Teil)</w:t>
      </w:r>
      <w:r w:rsidR="007F2749">
        <w:rPr>
          <w:color w:val="000000"/>
        </w:rPr>
        <w:t>-</w:t>
      </w:r>
      <w:r w:rsidR="00DF5116">
        <w:rPr>
          <w:color w:val="000000"/>
        </w:rPr>
        <w:t xml:space="preserve">Leistungen </w:t>
      </w:r>
      <w:r w:rsidRPr="006F1361">
        <w:rPr>
          <w:color w:val="000000"/>
        </w:rPr>
        <w:t>zur Verfügung zu stellen.</w:t>
      </w:r>
    </w:p>
    <w:p w14:paraId="0B0BAB53" w14:textId="77777777" w:rsidR="006A44B6" w:rsidRDefault="006A44B6" w:rsidP="006A44B6">
      <w:pPr>
        <w:ind w:left="425"/>
      </w:pPr>
    </w:p>
    <w:tbl>
      <w:tblPr>
        <w:tblStyle w:val="Tabellenraster"/>
        <w:tblW w:w="9497" w:type="dxa"/>
        <w:tblInd w:w="426" w:type="dxa"/>
        <w:tblLook w:val="04A0" w:firstRow="1" w:lastRow="0" w:firstColumn="1" w:lastColumn="0" w:noHBand="0" w:noVBand="1"/>
      </w:tblPr>
      <w:tblGrid>
        <w:gridCol w:w="6374"/>
        <w:gridCol w:w="3123"/>
      </w:tblGrid>
      <w:tr w:rsidR="00DF5116" w14:paraId="7B1CC66D" w14:textId="77777777" w:rsidTr="00F862D9">
        <w:tc>
          <w:tcPr>
            <w:tcW w:w="6374" w:type="dxa"/>
          </w:tcPr>
          <w:p w14:paraId="323A57E9" w14:textId="05F248B5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 xml:space="preserve"> Beschreibung der (Teil</w:t>
            </w:r>
            <w:r w:rsidR="00747674">
              <w:rPr>
                <w:b/>
                <w:bCs/>
              </w:rPr>
              <w:t>-</w:t>
            </w:r>
            <w:r w:rsidRPr="00C70BE3">
              <w:rPr>
                <w:b/>
                <w:bCs/>
              </w:rPr>
              <w:t>) Leistungen</w:t>
            </w:r>
          </w:p>
        </w:tc>
        <w:tc>
          <w:tcPr>
            <w:tcW w:w="3123" w:type="dxa"/>
          </w:tcPr>
          <w:p w14:paraId="034B4EDA" w14:textId="77777777" w:rsidR="00DF5116" w:rsidRPr="00C70BE3" w:rsidRDefault="00DF5116" w:rsidP="00DF5116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>ggf. Ordnungsziffer / Leistungsbereich</w:t>
            </w:r>
          </w:p>
        </w:tc>
      </w:tr>
      <w:tr w:rsidR="00DF5116" w14:paraId="35BFDB50" w14:textId="77777777" w:rsidTr="00F862D9">
        <w:tc>
          <w:tcPr>
            <w:tcW w:w="6374" w:type="dxa"/>
          </w:tcPr>
          <w:p w14:paraId="19F53D83" w14:textId="70AE9850" w:rsidR="00DF5116" w:rsidRDefault="00DF5116" w:rsidP="00DF5116">
            <w:pPr>
              <w:spacing w:after="240"/>
            </w:pPr>
          </w:p>
        </w:tc>
        <w:tc>
          <w:tcPr>
            <w:tcW w:w="3123" w:type="dxa"/>
          </w:tcPr>
          <w:p w14:paraId="70458302" w14:textId="75162B39" w:rsidR="00DF5116" w:rsidRDefault="00DF5116" w:rsidP="00DF5116">
            <w:pPr>
              <w:spacing w:after="240"/>
            </w:pPr>
          </w:p>
        </w:tc>
      </w:tr>
    </w:tbl>
    <w:p w14:paraId="12ADD7BE" w14:textId="77777777" w:rsidR="00DF5116" w:rsidRDefault="00DF5116" w:rsidP="006A44B6">
      <w:pPr>
        <w:ind w:left="425"/>
      </w:pPr>
    </w:p>
    <w:p w14:paraId="53A6FFF3" w14:textId="77777777" w:rsidR="00DF5116" w:rsidRDefault="00DF511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623A3976" w14:textId="335C6DA8" w:rsidR="00002803" w:rsidRDefault="00002803" w:rsidP="00002803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820FF6">
        <w:t>...................</w:t>
      </w:r>
      <w:r>
        <w:t>……............................................................................................</w:t>
      </w:r>
    </w:p>
    <w:p w14:paraId="6EBB5EE6" w14:textId="5314CF2E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89611C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89611C">
        <w:t xml:space="preserve">sich verpflichtenden </w:t>
      </w:r>
      <w:r>
        <w:t>Unternehmens)</w:t>
      </w:r>
    </w:p>
    <w:p w14:paraId="6A4ADEA0" w14:textId="77777777" w:rsidR="00002803" w:rsidRPr="00667940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1F03C37E" w14:textId="254A74E8" w:rsidR="00DF5116" w:rsidRDefault="00DF5116" w:rsidP="00DF5116">
      <w:pPr>
        <w:pStyle w:val="berschrift1"/>
      </w:pPr>
      <w:r w:rsidRPr="00DF5116">
        <w:rPr>
          <w:u w:val="single"/>
        </w:rPr>
        <w:t>Zusätzlich</w:t>
      </w:r>
      <w:r>
        <w:t xml:space="preserve"> Verpflichtung zur Erbringung von Leistungen – nur</w:t>
      </w:r>
      <w:r w:rsidR="001C5891">
        <w:t xml:space="preserve"> bei Eignungsleihe der</w:t>
      </w:r>
      <w:r>
        <w:t xml:space="preserve"> berufliche</w:t>
      </w:r>
      <w:r w:rsidR="001C5891">
        <w:t>n</w:t>
      </w:r>
      <w:r>
        <w:t xml:space="preserve"> Leistungsfähigkeit (§ 47 Abs. 1 S. 3 SektVO)</w:t>
      </w:r>
    </w:p>
    <w:p w14:paraId="01AF19F1" w14:textId="63F0D176" w:rsidR="00002803" w:rsidRDefault="001C5891" w:rsidP="00002803">
      <w:pPr>
        <w:ind w:left="426"/>
        <w:rPr>
          <w:color w:val="000000"/>
        </w:rPr>
      </w:pPr>
      <w:r>
        <w:rPr>
          <w:color w:val="000000"/>
        </w:rPr>
        <w:t xml:space="preserve">Der Bewerber/Bieter </w:t>
      </w:r>
      <w:r w:rsidR="00F86BD6">
        <w:rPr>
          <w:color w:val="000000"/>
        </w:rPr>
        <w:t xml:space="preserve">bzw. die Bewerber-/Bietergemeinschaft </w:t>
      </w:r>
      <w:r>
        <w:rPr>
          <w:color w:val="000000"/>
        </w:rPr>
        <w:t>nimmt zum Nachweis seiner</w:t>
      </w:r>
      <w:r w:rsidR="00F86BD6">
        <w:rPr>
          <w:color w:val="000000"/>
        </w:rPr>
        <w:t>/ihrer</w:t>
      </w:r>
      <w:r>
        <w:rPr>
          <w:color w:val="000000"/>
        </w:rPr>
        <w:t xml:space="preserve"> Eignung die</w:t>
      </w:r>
      <w:r w:rsidR="00DF5116" w:rsidRPr="00DF5116">
        <w:rPr>
          <w:color w:val="000000"/>
        </w:rPr>
        <w:t xml:space="preserve"> berufliche Leistungsfähigkeit wie Ausbildungs- und Befähigungsnachweise oder die einschlägige berufliche Erfahrung </w:t>
      </w:r>
      <w:r>
        <w:rPr>
          <w:color w:val="000000"/>
        </w:rPr>
        <w:t>meines/unseres Unternehmens in Anspruch. I</w:t>
      </w:r>
      <w:r w:rsidR="00DF5116">
        <w:rPr>
          <w:color w:val="000000"/>
        </w:rPr>
        <w:t>ch/w</w:t>
      </w:r>
      <w:r w:rsidR="00DF5116" w:rsidRPr="006F1361">
        <w:rPr>
          <w:color w:val="000000"/>
        </w:rPr>
        <w:t xml:space="preserve">ir </w:t>
      </w:r>
      <w:r w:rsidRPr="006F1361">
        <w:rPr>
          <w:color w:val="000000"/>
        </w:rPr>
        <w:t>verpflichte</w:t>
      </w:r>
      <w:r>
        <w:rPr>
          <w:color w:val="000000"/>
        </w:rPr>
        <w:t>(</w:t>
      </w:r>
      <w:r w:rsidRPr="006F1361">
        <w:rPr>
          <w:color w:val="000000"/>
        </w:rPr>
        <w:t>n</w:t>
      </w:r>
      <w:r>
        <w:rPr>
          <w:color w:val="000000"/>
        </w:rPr>
        <w:t>)</w:t>
      </w:r>
      <w:r w:rsidRPr="006F1361">
        <w:rPr>
          <w:color w:val="000000"/>
        </w:rPr>
        <w:t xml:space="preserve"> </w:t>
      </w:r>
      <w:r w:rsidR="00DF5116">
        <w:rPr>
          <w:color w:val="000000"/>
        </w:rPr>
        <w:t>mich/</w:t>
      </w:r>
      <w:r w:rsidR="00DF5116" w:rsidRPr="006F1361">
        <w:rPr>
          <w:color w:val="000000"/>
        </w:rPr>
        <w:t>uns</w:t>
      </w:r>
      <w:r w:rsidR="00DF5116">
        <w:rPr>
          <w:color w:val="000000"/>
        </w:rPr>
        <w:t xml:space="preserve"> gegenüber dem Auftraggeber</w:t>
      </w:r>
      <w:r w:rsidR="00DF5116" w:rsidRPr="006F1361">
        <w:rPr>
          <w:color w:val="000000"/>
        </w:rPr>
        <w:t>,</w:t>
      </w:r>
      <w:r w:rsidR="00DF5116">
        <w:rPr>
          <w:color w:val="000000"/>
        </w:rPr>
        <w:t xml:space="preserve"> </w:t>
      </w:r>
      <w:r w:rsidR="00DF5116" w:rsidRPr="006F1361">
        <w:rPr>
          <w:color w:val="000000"/>
        </w:rPr>
        <w:t>im Falle einer Beauftragung de</w:t>
      </w:r>
      <w:r w:rsidR="00DF5116">
        <w:rPr>
          <w:color w:val="000000"/>
        </w:rPr>
        <w:t>s</w:t>
      </w:r>
      <w:r w:rsidR="00DF5116" w:rsidRPr="006F1361">
        <w:rPr>
          <w:color w:val="000000"/>
        </w:rPr>
        <w:t xml:space="preserve"> oben genannten </w:t>
      </w:r>
      <w:r w:rsidR="00DF5116">
        <w:rPr>
          <w:color w:val="000000"/>
        </w:rPr>
        <w:t>Bewerbers/Bieters</w:t>
      </w:r>
      <w:r w:rsidR="00DF5116"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="00DF5116">
        <w:rPr>
          <w:color w:val="000000"/>
        </w:rPr>
        <w:t>selbst</w:t>
      </w:r>
      <w:r w:rsidR="00DF5116" w:rsidRPr="00DF5116">
        <w:rPr>
          <w:color w:val="000000"/>
        </w:rPr>
        <w:t xml:space="preserve"> </w:t>
      </w:r>
      <w:r w:rsidR="00DF5116">
        <w:rPr>
          <w:color w:val="000000"/>
        </w:rPr>
        <w:t>die Leistung zu erbringen</w:t>
      </w:r>
      <w:r w:rsidR="00DF5116" w:rsidRPr="00DF5116">
        <w:rPr>
          <w:color w:val="000000"/>
        </w:rPr>
        <w:t>, für die diese Kapazitäten benötigt werden.</w:t>
      </w:r>
    </w:p>
    <w:p w14:paraId="4CC09CD3" w14:textId="77777777" w:rsidR="00002803" w:rsidRDefault="00002803" w:rsidP="00002803">
      <w:pPr>
        <w:ind w:left="426"/>
        <w:rPr>
          <w:color w:val="000000"/>
        </w:rPr>
      </w:pPr>
    </w:p>
    <w:p w14:paraId="34274977" w14:textId="77777777" w:rsidR="00002803" w:rsidRDefault="00002803" w:rsidP="00002803">
      <w:pPr>
        <w:ind w:left="426"/>
        <w:rPr>
          <w:color w:val="000000"/>
        </w:rPr>
      </w:pPr>
    </w:p>
    <w:p w14:paraId="2FEDA71E" w14:textId="77777777" w:rsidR="00002803" w:rsidRDefault="00002803" w:rsidP="00002803">
      <w:pPr>
        <w:ind w:left="426"/>
        <w:rPr>
          <w:color w:val="000000"/>
        </w:rPr>
      </w:pPr>
    </w:p>
    <w:p w14:paraId="045A8020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1EF20CAA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2E082DC5" w14:textId="77777777" w:rsidR="00002803" w:rsidRDefault="00002803" w:rsidP="00002803">
      <w:pPr>
        <w:ind w:left="426"/>
        <w:rPr>
          <w:color w:val="000000"/>
        </w:rPr>
      </w:pPr>
    </w:p>
    <w:p w14:paraId="7A496602" w14:textId="77777777" w:rsidR="00002803" w:rsidRDefault="00002803" w:rsidP="00002803">
      <w:pPr>
        <w:ind w:left="426"/>
        <w:rPr>
          <w:color w:val="000000"/>
        </w:rPr>
      </w:pPr>
    </w:p>
    <w:p w14:paraId="685C2C56" w14:textId="13D74C07" w:rsidR="00DF5116" w:rsidRDefault="001C5891" w:rsidP="00DF5116">
      <w:pPr>
        <w:pStyle w:val="berschrift1"/>
      </w:pPr>
      <w:r w:rsidRPr="00A655E4">
        <w:rPr>
          <w:u w:val="single"/>
        </w:rPr>
        <w:t>Zusätzlich</w:t>
      </w:r>
      <w:r>
        <w:t xml:space="preserve"> Verpflichtung zur gesamtschuldnerischen Haftung – nur bei Eignungsleihe der wirtschaftlichen und finanziellen Leistungsfähigkeit (§ 47 Abs. 3 SektVO)</w:t>
      </w:r>
    </w:p>
    <w:p w14:paraId="751B4228" w14:textId="7F46D4F9" w:rsidR="001C5891" w:rsidRPr="001C5891" w:rsidRDefault="001C5891" w:rsidP="005246D7">
      <w:pPr>
        <w:keepNext/>
        <w:ind w:left="426"/>
      </w:pPr>
      <w:r w:rsidRPr="001C5891">
        <w:t xml:space="preserve">Der Bewerber/Bieter </w:t>
      </w:r>
      <w:r w:rsidR="00F86BD6">
        <w:rPr>
          <w:color w:val="000000"/>
        </w:rPr>
        <w:t xml:space="preserve">bzw. die Bewerber-/Bietergemeinschaft </w:t>
      </w:r>
      <w:r w:rsidRPr="001C5891">
        <w:t>nimmt zum Nachweis seiner</w:t>
      </w:r>
      <w:r w:rsidR="00F86BD6">
        <w:t>/ihrer</w:t>
      </w:r>
      <w:r w:rsidRPr="001C5891">
        <w:t xml:space="preserve"> Eignung die wirtschaftliche und finanzielle Leistungsfähigkeit meines/unseres Unternehmens in Anspruch. Ich/Wir verpflichte(n) mich/uns gegenüber dem Auftraggeber, </w:t>
      </w:r>
      <w:r w:rsidRPr="006F1361">
        <w:rPr>
          <w:color w:val="000000"/>
        </w:rPr>
        <w:t>im Falle einer Beauftragung de</w:t>
      </w:r>
      <w:r>
        <w:rPr>
          <w:color w:val="000000"/>
        </w:rPr>
        <w:t>s</w:t>
      </w:r>
      <w:r w:rsidRPr="006F1361">
        <w:rPr>
          <w:color w:val="000000"/>
        </w:rPr>
        <w:t xml:space="preserve"> oben genannten </w:t>
      </w:r>
      <w:r>
        <w:rPr>
          <w:color w:val="000000"/>
        </w:rPr>
        <w:t>Bewerbers/Bieters</w:t>
      </w:r>
      <w:r w:rsidRPr="00DF5116">
        <w:rPr>
          <w:color w:val="000000"/>
        </w:rPr>
        <w:t xml:space="preserve"> </w:t>
      </w:r>
      <w:r w:rsidR="00F86BD6">
        <w:rPr>
          <w:color w:val="000000"/>
        </w:rPr>
        <w:t xml:space="preserve">bzw. der oben genannten Bewerber-/Bietergemeinschaft </w:t>
      </w:r>
      <w:r w:rsidRPr="001C5891">
        <w:t>mit diesem</w:t>
      </w:r>
      <w:r w:rsidR="00F86BD6">
        <w:t>/dieser</w:t>
      </w:r>
      <w:r w:rsidRPr="001C5891">
        <w:t xml:space="preserve"> </w:t>
      </w:r>
      <w:r w:rsidR="00F86BD6">
        <w:t>im</w:t>
      </w:r>
      <w:r w:rsidRPr="001C5891">
        <w:t xml:space="preserve"> Umfang der Eignungsleihe gemeinsam für die Auftragsausführung zu haften (gesamtschuldnerische Haftung).</w:t>
      </w:r>
    </w:p>
    <w:p w14:paraId="3462811C" w14:textId="77777777" w:rsidR="001C5891" w:rsidRDefault="001C5891" w:rsidP="005246D7">
      <w:pPr>
        <w:keepNext/>
      </w:pPr>
    </w:p>
    <w:p w14:paraId="2E9F9A23" w14:textId="77777777" w:rsidR="001C5891" w:rsidRDefault="001C5891" w:rsidP="005246D7">
      <w:pPr>
        <w:keepNext/>
        <w:ind w:left="425"/>
      </w:pPr>
    </w:p>
    <w:p w14:paraId="0F64218A" w14:textId="77777777" w:rsidR="00002803" w:rsidRDefault="00002803" w:rsidP="005246D7">
      <w:pPr>
        <w:keepNext/>
        <w:ind w:left="425"/>
      </w:pPr>
    </w:p>
    <w:p w14:paraId="23329D2F" w14:textId="77777777" w:rsidR="002A5E05" w:rsidRDefault="002A5E05" w:rsidP="002A5E05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...................……............................................................................................</w:t>
      </w:r>
    </w:p>
    <w:p w14:paraId="67C4E66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CD17AB6" w14:textId="77777777" w:rsidR="00002803" w:rsidRDefault="00002803" w:rsidP="00002803">
      <w:pPr>
        <w:pStyle w:val="InfozeileUnterschrift"/>
        <w:keepNext/>
        <w:tabs>
          <w:tab w:val="clear" w:pos="1418"/>
          <w:tab w:val="center" w:pos="1560"/>
        </w:tabs>
      </w:pPr>
    </w:p>
    <w:p w14:paraId="5520BC76" w14:textId="5447A489" w:rsidR="005246D7" w:rsidRDefault="00A655E4" w:rsidP="00A655E4">
      <w:pPr>
        <w:pStyle w:val="berschrift1"/>
      </w:pPr>
      <w:r w:rsidRPr="29014C54">
        <w:rPr>
          <w:u w:val="single"/>
        </w:rPr>
        <w:t>Zusätzlich</w:t>
      </w:r>
      <w:r>
        <w:t xml:space="preserve"> Erklärung über das Vorliegen von Ausschlussgründen</w:t>
      </w:r>
    </w:p>
    <w:p w14:paraId="0B2B417B" w14:textId="328BD5FF" w:rsidR="00A655E4" w:rsidRPr="00A00163" w:rsidRDefault="00A655E4" w:rsidP="00A655E4">
      <w:pPr>
        <w:ind w:left="426" w:hanging="1"/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zwingender Ausschlussgründe </w:t>
      </w:r>
      <w:r>
        <w:t xml:space="preserve">nach </w:t>
      </w:r>
      <w:r w:rsidRPr="00A00163">
        <w:t xml:space="preserve">§ 123 </w:t>
      </w:r>
      <w:r>
        <w:t xml:space="preserve">Abs. 1 und Abs. 4 </w:t>
      </w:r>
      <w:r w:rsidRPr="00A00163">
        <w:t>GWB folgendes gilt (bitte ankreuzen):</w:t>
      </w:r>
    </w:p>
    <w:p w14:paraId="157BC408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481C3129" w14:textId="12078EDF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1720935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keine der in § 123 Abs. 1 und Abs. 4 GWB genannten Verfehlungen vor.</w:t>
      </w:r>
    </w:p>
    <w:p w14:paraId="7C96CBF4" w14:textId="03F5FA17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72179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>Es liegen folgende der in § 123 Abs. 1 und Abs. 4 GWB genannten Verfehlungen vor (bitte nachfolgend aufführen):</w:t>
      </w:r>
    </w:p>
    <w:p w14:paraId="56ECF41E" w14:textId="77777777" w:rsidR="00A655E4" w:rsidRDefault="00A655E4" w:rsidP="00A655E4">
      <w:pPr>
        <w:ind w:left="425"/>
      </w:pPr>
    </w:p>
    <w:p w14:paraId="7939457D" w14:textId="1CBAD9F2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50DE7D" w14:textId="77777777" w:rsidR="0084121D" w:rsidRDefault="0084121D" w:rsidP="0084121D">
      <w:pPr>
        <w:ind w:left="425"/>
      </w:pPr>
    </w:p>
    <w:p w14:paraId="3C744358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12EA49CD" w14:textId="77777777" w:rsidR="0084121D" w:rsidRDefault="0084121D" w:rsidP="0084121D">
      <w:pPr>
        <w:ind w:left="425"/>
      </w:pPr>
      <w:r>
        <w:tab/>
      </w:r>
    </w:p>
    <w:p w14:paraId="411E0927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8C4818C" w14:textId="0B2FBB66" w:rsidR="00A655E4" w:rsidRDefault="00A655E4" w:rsidP="00A655E4">
      <w:pPr>
        <w:ind w:left="426" w:hanging="1"/>
      </w:pPr>
    </w:p>
    <w:p w14:paraId="134A3A50" w14:textId="77777777" w:rsidR="00A655E4" w:rsidRDefault="00A655E4" w:rsidP="00A655E4">
      <w:pPr>
        <w:ind w:left="426" w:hanging="1"/>
      </w:pPr>
    </w:p>
    <w:p w14:paraId="127F409B" w14:textId="7CB69E27" w:rsidR="00A655E4" w:rsidRPr="00B42A26" w:rsidRDefault="00A655E4" w:rsidP="00B42A26">
      <w:pPr>
        <w:ind w:left="426" w:hanging="1"/>
        <w:rPr>
          <w:color w:val="000000"/>
        </w:rPr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</w:t>
      </w:r>
      <w:r>
        <w:t>fakultativer</w:t>
      </w:r>
      <w:r w:rsidRPr="00A00163">
        <w:t xml:space="preserve"> Ausschlussgründe </w:t>
      </w:r>
      <w:r>
        <w:t xml:space="preserve">nach </w:t>
      </w:r>
      <w:r w:rsidRPr="00A00163">
        <w:t>§ 12</w:t>
      </w:r>
      <w:r>
        <w:t>4</w:t>
      </w:r>
      <w:r w:rsidRPr="00A00163">
        <w:t xml:space="preserve"> </w:t>
      </w:r>
      <w:r>
        <w:t>Abs. 1</w:t>
      </w:r>
      <w:r w:rsidRPr="00A00163">
        <w:t xml:space="preserve"> GWB</w:t>
      </w:r>
      <w:r>
        <w:t xml:space="preserve">, </w:t>
      </w:r>
      <w:r w:rsidRPr="00F33ECE">
        <w:rPr>
          <w:color w:val="000000"/>
        </w:rPr>
        <w:t xml:space="preserve">§ 21 AEntG, § 98c AufenthG, § 19 MiLoG oder § 21 </w:t>
      </w:r>
      <w:proofErr w:type="spellStart"/>
      <w:r w:rsidRPr="00F33ECE">
        <w:rPr>
          <w:color w:val="000000"/>
        </w:rPr>
        <w:t>SchwarzArbG</w:t>
      </w:r>
      <w:proofErr w:type="spellEnd"/>
      <w:r>
        <w:rPr>
          <w:color w:val="000000"/>
        </w:rPr>
        <w:t xml:space="preserve"> und § 22 LkSG</w:t>
      </w:r>
      <w:r>
        <w:t xml:space="preserve"> </w:t>
      </w:r>
      <w:r w:rsidRPr="00A00163">
        <w:t>folgendes gilt (bitte ankreuzen):</w:t>
      </w:r>
    </w:p>
    <w:p w14:paraId="36DE2565" w14:textId="77777777" w:rsidR="00A655E4" w:rsidRDefault="00A655E4" w:rsidP="00A655E4">
      <w:pPr>
        <w:autoSpaceDE w:val="0"/>
        <w:autoSpaceDN w:val="0"/>
        <w:adjustRightInd w:val="0"/>
        <w:ind w:left="720"/>
        <w:rPr>
          <w:color w:val="000000"/>
        </w:rPr>
      </w:pPr>
    </w:p>
    <w:p w14:paraId="034D582E" w14:textId="16229FEE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883012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E4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keine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und § 22 LkSG genannten Verfehlungen vor.</w:t>
      </w:r>
    </w:p>
    <w:p w14:paraId="493C90F0" w14:textId="4260D902" w:rsidR="00A655E4" w:rsidRDefault="00000000" w:rsidP="00A655E4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1976137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  <w:szCs w:val="24"/>
          </w:rPr>
        </w:sdtEndPr>
        <w:sdtContent>
          <w:r w:rsidR="00A655E4">
            <w:rPr>
              <w:rFonts w:ascii="MS Gothic" w:eastAsia="MS Gothic" w:hAnsi="MS Gothic"/>
              <w:color w:val="000000"/>
              <w:sz w:val="24"/>
              <w:szCs w:val="24"/>
            </w:rPr>
            <w:t>☐</w:t>
          </w:r>
        </w:sdtContent>
      </w:sdt>
      <w:r w:rsidR="00A655E4">
        <w:rPr>
          <w:color w:val="000000"/>
          <w:sz w:val="24"/>
          <w:szCs w:val="28"/>
        </w:rPr>
        <w:tab/>
      </w:r>
      <w:r w:rsidR="00A655E4">
        <w:rPr>
          <w:color w:val="000000"/>
        </w:rPr>
        <w:t xml:space="preserve">Es liegen folgende der in § 124 Abs. 1 GWB, </w:t>
      </w:r>
      <w:r w:rsidR="00A655E4" w:rsidRPr="00F33ECE">
        <w:rPr>
          <w:color w:val="000000"/>
        </w:rPr>
        <w:t xml:space="preserve">§ 21 AEntG, § 98c AufenthG, § 19 MiLoG oder § 21 </w:t>
      </w:r>
      <w:proofErr w:type="spellStart"/>
      <w:r w:rsidR="00A655E4" w:rsidRPr="00F33ECE">
        <w:rPr>
          <w:color w:val="000000"/>
        </w:rPr>
        <w:t>SchwarzArbG</w:t>
      </w:r>
      <w:proofErr w:type="spellEnd"/>
      <w:r w:rsidR="00A655E4">
        <w:rPr>
          <w:color w:val="000000"/>
        </w:rPr>
        <w:t xml:space="preserve"> oder § 22 LkSG genannten Verfehlungen vor (bitte nachfolgend aufführen):</w:t>
      </w:r>
    </w:p>
    <w:p w14:paraId="339111D2" w14:textId="77777777" w:rsidR="00A655E4" w:rsidRDefault="00A655E4" w:rsidP="00A655E4">
      <w:pPr>
        <w:ind w:left="425"/>
      </w:pPr>
    </w:p>
    <w:p w14:paraId="6B87790B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73B90B5" w14:textId="77777777" w:rsidR="0084121D" w:rsidRDefault="0084121D" w:rsidP="0084121D">
      <w:pPr>
        <w:ind w:left="425"/>
      </w:pPr>
    </w:p>
    <w:p w14:paraId="532B5761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0C40618" w14:textId="77777777" w:rsidR="0084121D" w:rsidRDefault="0084121D" w:rsidP="0084121D">
      <w:pPr>
        <w:ind w:left="425"/>
      </w:pPr>
      <w:r>
        <w:tab/>
      </w:r>
    </w:p>
    <w:p w14:paraId="3B2AA91A" w14:textId="77777777" w:rsidR="0084121D" w:rsidRDefault="0084121D" w:rsidP="0084121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F656C78" w14:textId="43FACE81" w:rsidR="00A655E4" w:rsidRDefault="00A655E4" w:rsidP="00A655E4">
      <w:pPr>
        <w:ind w:left="425" w:firstLine="426"/>
      </w:pPr>
    </w:p>
    <w:p w14:paraId="50FF26DD" w14:textId="77777777" w:rsidR="00A655E4" w:rsidRDefault="00A655E4" w:rsidP="00A655E4">
      <w:pPr>
        <w:ind w:left="425" w:firstLine="426"/>
      </w:pPr>
    </w:p>
    <w:p w14:paraId="3EEB1176" w14:textId="77777777" w:rsidR="00A655E4" w:rsidRDefault="00A655E4" w:rsidP="00A655E4">
      <w:pPr>
        <w:ind w:left="425" w:firstLine="426"/>
      </w:pPr>
    </w:p>
    <w:p w14:paraId="40BCC0E1" w14:textId="77777777" w:rsidR="00A655E4" w:rsidRDefault="00A655E4" w:rsidP="00A655E4">
      <w:pPr>
        <w:ind w:left="426" w:hanging="1"/>
      </w:pPr>
    </w:p>
    <w:p w14:paraId="52586E82" w14:textId="77777777" w:rsidR="00A655E4" w:rsidRDefault="00A655E4" w:rsidP="00A655E4">
      <w:pPr>
        <w:ind w:left="426" w:hanging="1"/>
      </w:pPr>
    </w:p>
    <w:p w14:paraId="0AA58C87" w14:textId="77777777" w:rsidR="00A655E4" w:rsidRDefault="00A655E4" w:rsidP="00A655E4">
      <w:pPr>
        <w:ind w:left="425" w:firstLine="426"/>
      </w:pPr>
    </w:p>
    <w:p w14:paraId="7526D384" w14:textId="77777777" w:rsidR="00622B87" w:rsidRDefault="00622B87" w:rsidP="00A655E4">
      <w:pPr>
        <w:ind w:left="425" w:firstLine="426"/>
      </w:pPr>
    </w:p>
    <w:p w14:paraId="297C8A68" w14:textId="7E73723F" w:rsidR="00622B87" w:rsidRDefault="00622B87" w:rsidP="00622B87">
      <w:pPr>
        <w:autoSpaceDE w:val="0"/>
        <w:autoSpaceDN w:val="0"/>
        <w:adjustRightInd w:val="0"/>
        <w:ind w:left="426"/>
        <w:rPr>
          <w:color w:val="000000"/>
        </w:rPr>
      </w:pPr>
      <w:r>
        <w:rPr>
          <w:color w:val="000000"/>
        </w:rPr>
        <w:t xml:space="preserve">Nähere Informationen </w:t>
      </w:r>
      <w:r w:rsidR="00010F11">
        <w:rPr>
          <w:color w:val="000000"/>
        </w:rPr>
        <w:t>–</w:t>
      </w:r>
      <w:r>
        <w:rPr>
          <w:color w:val="000000"/>
        </w:rPr>
        <w:t xml:space="preserve"> insbesondere über mögliche Selbstreinigungsmaßnahmen </w:t>
      </w:r>
      <w:r w:rsidR="00010F11">
        <w:rPr>
          <w:color w:val="000000"/>
        </w:rPr>
        <w:t>–</w:t>
      </w:r>
      <w:r>
        <w:rPr>
          <w:color w:val="000000"/>
        </w:rPr>
        <w:t xml:space="preserve"> werden auf entsprechende Anforderung vorgelegt.</w:t>
      </w:r>
    </w:p>
    <w:p w14:paraId="638CBEB1" w14:textId="77777777" w:rsidR="00622B87" w:rsidRDefault="00622B87" w:rsidP="00A655E4">
      <w:pPr>
        <w:ind w:left="425" w:firstLine="426"/>
      </w:pPr>
    </w:p>
    <w:p w14:paraId="00207197" w14:textId="77777777" w:rsidR="00002803" w:rsidRDefault="00002803" w:rsidP="00A655E4">
      <w:pPr>
        <w:ind w:left="425" w:firstLine="426"/>
      </w:pPr>
    </w:p>
    <w:p w14:paraId="54239546" w14:textId="77777777" w:rsidR="00002803" w:rsidRPr="00342ACC" w:rsidRDefault="00002803" w:rsidP="00002803">
      <w:pPr>
        <w:keepNext/>
      </w:pPr>
    </w:p>
    <w:p w14:paraId="0DDC67C4" w14:textId="77777777" w:rsidR="002A5E05" w:rsidRDefault="00002803" w:rsidP="002A5E05">
      <w:pPr>
        <w:pStyle w:val="InfozeileUnterschrift"/>
        <w:keepNext/>
        <w:ind w:left="426"/>
      </w:pPr>
      <w:r w:rsidRPr="00342ACC">
        <w:tab/>
      </w:r>
      <w:r w:rsidR="002A5E05">
        <w:t>....................................................</w:t>
      </w:r>
      <w:r w:rsidR="002A5E05" w:rsidRPr="00342ACC">
        <w:tab/>
      </w:r>
      <w:r w:rsidR="002A5E05">
        <w:t>.......................................</w:t>
      </w:r>
      <w:r w:rsidR="002A5E05" w:rsidRPr="00342ACC">
        <w:tab/>
      </w:r>
      <w:r w:rsidR="002A5E05">
        <w:t>...................……............................................................................................</w:t>
      </w:r>
    </w:p>
    <w:p w14:paraId="5B857C1B" w14:textId="77777777" w:rsidR="002A5E05" w:rsidRDefault="002A5E05" w:rsidP="002A5E05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und </w:t>
      </w:r>
      <w:r w:rsidRPr="00667940">
        <w:t>Unterschrift</w:t>
      </w:r>
      <w:r>
        <w:t xml:space="preserve"> des sich verpflichtenden Unternehmens)</w:t>
      </w:r>
    </w:p>
    <w:p w14:paraId="629118AD" w14:textId="2AF6F09A" w:rsidR="00A655E4" w:rsidRPr="00A655E4" w:rsidRDefault="00A655E4" w:rsidP="002A5E05">
      <w:pPr>
        <w:pStyle w:val="InfozeileUnterschrift"/>
        <w:keepNext/>
        <w:ind w:left="426"/>
      </w:pPr>
    </w:p>
    <w:sectPr w:rsidR="00A655E4" w:rsidRPr="00A655E4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C7B0" w14:textId="77777777" w:rsidR="006B7E99" w:rsidRDefault="006B7E99" w:rsidP="009B53BF">
      <w:r>
        <w:separator/>
      </w:r>
    </w:p>
  </w:endnote>
  <w:endnote w:type="continuationSeparator" w:id="0">
    <w:p w14:paraId="58561FB9" w14:textId="77777777" w:rsidR="006B7E99" w:rsidRDefault="006B7E99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id w:val="-1886408406"/>
              <w:docPartObj>
                <w:docPartGallery w:val="Page Numbers (Top of Page)"/>
                <w:docPartUnique/>
              </w:docPartObj>
            </w:sdtPr>
            <w:sdtContent>
              <w:p w14:paraId="4BDB15DB" w14:textId="7CD27FF9" w:rsidR="009B53BF" w:rsidRDefault="00E7182E" w:rsidP="00E7182E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 w:rsidR="008D5268">
                  <w:t>26</w:t>
                </w:r>
                <w:r w:rsidRPr="00296B08">
                  <w:t>.</w:t>
                </w:r>
                <w:r w:rsidR="008D5268">
                  <w:t>02</w:t>
                </w:r>
                <w:r w:rsidRPr="00296B08">
                  <w:t>.202</w:t>
                </w:r>
                <w:r w:rsidR="008D5268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6C13" w14:textId="77777777" w:rsidR="006B7E99" w:rsidRDefault="006B7E99" w:rsidP="009B53BF">
      <w:r>
        <w:separator/>
      </w:r>
    </w:p>
  </w:footnote>
  <w:footnote w:type="continuationSeparator" w:id="0">
    <w:p w14:paraId="44DC0B30" w14:textId="77777777" w:rsidR="006B7E99" w:rsidRDefault="006B7E99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0E8CA08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6A44B6">
      <w:rPr>
        <w:b/>
        <w:sz w:val="24"/>
      </w:rPr>
      <w:t xml:space="preserve">für </w:t>
    </w:r>
    <w:r w:rsidR="00BB7229">
      <w:rPr>
        <w:b/>
        <w:sz w:val="24"/>
      </w:rPr>
      <w:t>Eignungsleihe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2803"/>
    <w:rsid w:val="00010F11"/>
    <w:rsid w:val="000325A1"/>
    <w:rsid w:val="00035EB7"/>
    <w:rsid w:val="00036B89"/>
    <w:rsid w:val="00053E72"/>
    <w:rsid w:val="00092B8B"/>
    <w:rsid w:val="00096D70"/>
    <w:rsid w:val="00097D11"/>
    <w:rsid w:val="000A6086"/>
    <w:rsid w:val="000B2FEB"/>
    <w:rsid w:val="000D5AE4"/>
    <w:rsid w:val="0010167D"/>
    <w:rsid w:val="00104BF5"/>
    <w:rsid w:val="00107B0D"/>
    <w:rsid w:val="001224A2"/>
    <w:rsid w:val="0012446C"/>
    <w:rsid w:val="00135359"/>
    <w:rsid w:val="0015265B"/>
    <w:rsid w:val="001634C7"/>
    <w:rsid w:val="00164CD7"/>
    <w:rsid w:val="00177D22"/>
    <w:rsid w:val="001B7022"/>
    <w:rsid w:val="001C0BA0"/>
    <w:rsid w:val="001C5891"/>
    <w:rsid w:val="001D496B"/>
    <w:rsid w:val="00212C5F"/>
    <w:rsid w:val="00226285"/>
    <w:rsid w:val="0025007A"/>
    <w:rsid w:val="00250A2F"/>
    <w:rsid w:val="002811D4"/>
    <w:rsid w:val="0028507C"/>
    <w:rsid w:val="002A5E05"/>
    <w:rsid w:val="002D714D"/>
    <w:rsid w:val="002E590A"/>
    <w:rsid w:val="00300A12"/>
    <w:rsid w:val="0030557D"/>
    <w:rsid w:val="00320B04"/>
    <w:rsid w:val="003565E5"/>
    <w:rsid w:val="003625B4"/>
    <w:rsid w:val="00370F8F"/>
    <w:rsid w:val="0037158E"/>
    <w:rsid w:val="003721B7"/>
    <w:rsid w:val="0037285E"/>
    <w:rsid w:val="0038125B"/>
    <w:rsid w:val="003A4AC5"/>
    <w:rsid w:val="003A7E8D"/>
    <w:rsid w:val="003E26DA"/>
    <w:rsid w:val="003E79E3"/>
    <w:rsid w:val="003F688A"/>
    <w:rsid w:val="00421DE1"/>
    <w:rsid w:val="00427ED3"/>
    <w:rsid w:val="00437BF8"/>
    <w:rsid w:val="00437F36"/>
    <w:rsid w:val="004437AA"/>
    <w:rsid w:val="00461DD6"/>
    <w:rsid w:val="0046535E"/>
    <w:rsid w:val="004B0FBB"/>
    <w:rsid w:val="004D395A"/>
    <w:rsid w:val="004E04CB"/>
    <w:rsid w:val="004F4ADD"/>
    <w:rsid w:val="005114E9"/>
    <w:rsid w:val="0051344C"/>
    <w:rsid w:val="00520074"/>
    <w:rsid w:val="005246D7"/>
    <w:rsid w:val="00526AEE"/>
    <w:rsid w:val="00530B9E"/>
    <w:rsid w:val="005312B4"/>
    <w:rsid w:val="005502B5"/>
    <w:rsid w:val="00551647"/>
    <w:rsid w:val="00556C0F"/>
    <w:rsid w:val="0059061B"/>
    <w:rsid w:val="00596D8E"/>
    <w:rsid w:val="005B5AC3"/>
    <w:rsid w:val="005B798A"/>
    <w:rsid w:val="005D4FF6"/>
    <w:rsid w:val="005E521D"/>
    <w:rsid w:val="00605A88"/>
    <w:rsid w:val="00610938"/>
    <w:rsid w:val="00610BE4"/>
    <w:rsid w:val="006224E5"/>
    <w:rsid w:val="00622B87"/>
    <w:rsid w:val="00623F26"/>
    <w:rsid w:val="0063532D"/>
    <w:rsid w:val="006408D9"/>
    <w:rsid w:val="00643D61"/>
    <w:rsid w:val="0064537B"/>
    <w:rsid w:val="0064606F"/>
    <w:rsid w:val="00655A33"/>
    <w:rsid w:val="006802DF"/>
    <w:rsid w:val="006847A1"/>
    <w:rsid w:val="006922C1"/>
    <w:rsid w:val="00695985"/>
    <w:rsid w:val="006A44B6"/>
    <w:rsid w:val="006B7E99"/>
    <w:rsid w:val="006C41ED"/>
    <w:rsid w:val="006D61B2"/>
    <w:rsid w:val="006E064D"/>
    <w:rsid w:val="006E4399"/>
    <w:rsid w:val="006F19C6"/>
    <w:rsid w:val="006F3BE9"/>
    <w:rsid w:val="006F58C0"/>
    <w:rsid w:val="00710EE0"/>
    <w:rsid w:val="0074025F"/>
    <w:rsid w:val="00744510"/>
    <w:rsid w:val="00745713"/>
    <w:rsid w:val="00747674"/>
    <w:rsid w:val="0076134C"/>
    <w:rsid w:val="00774789"/>
    <w:rsid w:val="00783D8A"/>
    <w:rsid w:val="007B3A3D"/>
    <w:rsid w:val="007B3CB1"/>
    <w:rsid w:val="007B441F"/>
    <w:rsid w:val="007E09A3"/>
    <w:rsid w:val="007E5FB9"/>
    <w:rsid w:val="007F2749"/>
    <w:rsid w:val="007F3EFB"/>
    <w:rsid w:val="00801F49"/>
    <w:rsid w:val="00806B04"/>
    <w:rsid w:val="00807A3D"/>
    <w:rsid w:val="00816247"/>
    <w:rsid w:val="00817FB5"/>
    <w:rsid w:val="00820FF6"/>
    <w:rsid w:val="0082482B"/>
    <w:rsid w:val="00837FD5"/>
    <w:rsid w:val="008411E2"/>
    <w:rsid w:val="0084121D"/>
    <w:rsid w:val="00875568"/>
    <w:rsid w:val="0087573F"/>
    <w:rsid w:val="008767A1"/>
    <w:rsid w:val="00884861"/>
    <w:rsid w:val="008878A9"/>
    <w:rsid w:val="0089611C"/>
    <w:rsid w:val="00896EEF"/>
    <w:rsid w:val="008A73E4"/>
    <w:rsid w:val="008D5268"/>
    <w:rsid w:val="008D6E70"/>
    <w:rsid w:val="008E2EED"/>
    <w:rsid w:val="008E34B9"/>
    <w:rsid w:val="009311E6"/>
    <w:rsid w:val="00933180"/>
    <w:rsid w:val="009402BC"/>
    <w:rsid w:val="00942BD5"/>
    <w:rsid w:val="0097069C"/>
    <w:rsid w:val="00973F12"/>
    <w:rsid w:val="009772F8"/>
    <w:rsid w:val="009848EF"/>
    <w:rsid w:val="00987CFE"/>
    <w:rsid w:val="009A185E"/>
    <w:rsid w:val="009A4841"/>
    <w:rsid w:val="009A7586"/>
    <w:rsid w:val="009B53BF"/>
    <w:rsid w:val="009C2EAA"/>
    <w:rsid w:val="009C47CC"/>
    <w:rsid w:val="009D35AC"/>
    <w:rsid w:val="009F1F47"/>
    <w:rsid w:val="00A06D0A"/>
    <w:rsid w:val="00A142BC"/>
    <w:rsid w:val="00A15001"/>
    <w:rsid w:val="00A22DCD"/>
    <w:rsid w:val="00A31336"/>
    <w:rsid w:val="00A627F5"/>
    <w:rsid w:val="00A655E4"/>
    <w:rsid w:val="00A65631"/>
    <w:rsid w:val="00A70723"/>
    <w:rsid w:val="00A7343F"/>
    <w:rsid w:val="00A74DFB"/>
    <w:rsid w:val="00A75D13"/>
    <w:rsid w:val="00A9746E"/>
    <w:rsid w:val="00AB4C60"/>
    <w:rsid w:val="00AC28E7"/>
    <w:rsid w:val="00AC5D2F"/>
    <w:rsid w:val="00AE0097"/>
    <w:rsid w:val="00AE2DA2"/>
    <w:rsid w:val="00AE41A3"/>
    <w:rsid w:val="00AF001C"/>
    <w:rsid w:val="00AF111F"/>
    <w:rsid w:val="00AF1796"/>
    <w:rsid w:val="00B05796"/>
    <w:rsid w:val="00B144F4"/>
    <w:rsid w:val="00B323AA"/>
    <w:rsid w:val="00B42A26"/>
    <w:rsid w:val="00B46CB9"/>
    <w:rsid w:val="00B5180D"/>
    <w:rsid w:val="00B67387"/>
    <w:rsid w:val="00B8662C"/>
    <w:rsid w:val="00BA4660"/>
    <w:rsid w:val="00BB0B72"/>
    <w:rsid w:val="00BB7229"/>
    <w:rsid w:val="00BC0395"/>
    <w:rsid w:val="00BD0020"/>
    <w:rsid w:val="00BD689B"/>
    <w:rsid w:val="00BE04CD"/>
    <w:rsid w:val="00C0470E"/>
    <w:rsid w:val="00C16724"/>
    <w:rsid w:val="00C16AAA"/>
    <w:rsid w:val="00C37B42"/>
    <w:rsid w:val="00C510C0"/>
    <w:rsid w:val="00C73465"/>
    <w:rsid w:val="00C8369E"/>
    <w:rsid w:val="00C92039"/>
    <w:rsid w:val="00C926B9"/>
    <w:rsid w:val="00CD2C01"/>
    <w:rsid w:val="00CF485C"/>
    <w:rsid w:val="00D05414"/>
    <w:rsid w:val="00D0723F"/>
    <w:rsid w:val="00D26E3F"/>
    <w:rsid w:val="00D32C60"/>
    <w:rsid w:val="00D33F8D"/>
    <w:rsid w:val="00D3507F"/>
    <w:rsid w:val="00D556E8"/>
    <w:rsid w:val="00D60AC5"/>
    <w:rsid w:val="00D6230E"/>
    <w:rsid w:val="00D671BC"/>
    <w:rsid w:val="00D70316"/>
    <w:rsid w:val="00D7134E"/>
    <w:rsid w:val="00DA3C18"/>
    <w:rsid w:val="00DE2F55"/>
    <w:rsid w:val="00DF5116"/>
    <w:rsid w:val="00E0364E"/>
    <w:rsid w:val="00E14ACD"/>
    <w:rsid w:val="00E37A15"/>
    <w:rsid w:val="00E50F73"/>
    <w:rsid w:val="00E511FB"/>
    <w:rsid w:val="00E549E6"/>
    <w:rsid w:val="00E57203"/>
    <w:rsid w:val="00E64FE1"/>
    <w:rsid w:val="00E7182E"/>
    <w:rsid w:val="00E73749"/>
    <w:rsid w:val="00E83664"/>
    <w:rsid w:val="00E8650E"/>
    <w:rsid w:val="00E877A3"/>
    <w:rsid w:val="00EA2EE9"/>
    <w:rsid w:val="00EB3D87"/>
    <w:rsid w:val="00EB43BC"/>
    <w:rsid w:val="00ED58D8"/>
    <w:rsid w:val="00ED7CDD"/>
    <w:rsid w:val="00EF3C1B"/>
    <w:rsid w:val="00EF6963"/>
    <w:rsid w:val="00EF6C45"/>
    <w:rsid w:val="00EF7AAE"/>
    <w:rsid w:val="00F07A1C"/>
    <w:rsid w:val="00F142F5"/>
    <w:rsid w:val="00F16278"/>
    <w:rsid w:val="00F33ADD"/>
    <w:rsid w:val="00F448DD"/>
    <w:rsid w:val="00F5379B"/>
    <w:rsid w:val="00F830C6"/>
    <w:rsid w:val="00F862D9"/>
    <w:rsid w:val="00F86BD6"/>
    <w:rsid w:val="00F95A9E"/>
    <w:rsid w:val="00FA1FC7"/>
    <w:rsid w:val="06F5C60E"/>
    <w:rsid w:val="112C0023"/>
    <w:rsid w:val="164BE2FA"/>
    <w:rsid w:val="1728EB3C"/>
    <w:rsid w:val="18AC575E"/>
    <w:rsid w:val="19FA42CD"/>
    <w:rsid w:val="20DE6817"/>
    <w:rsid w:val="21665B49"/>
    <w:rsid w:val="29014C54"/>
    <w:rsid w:val="35772D53"/>
    <w:rsid w:val="36BCE796"/>
    <w:rsid w:val="507E37DF"/>
    <w:rsid w:val="7A4E9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3CCC1DDF-6779-4952-B988-F0D1D93D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446C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6224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224E5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002803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  <w:style w:type="paragraph" w:styleId="berarbeitung">
    <w:name w:val="Revision"/>
    <w:hidden/>
    <w:uiPriority w:val="99"/>
    <w:semiHidden/>
    <w:rsid w:val="004B0FB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D3C05CAF67454A846D06555FC33E89" ma:contentTypeVersion="12" ma:contentTypeDescription="Ein neues Dokument erstellen." ma:contentTypeScope="" ma:versionID="dd89a733d3943682f685e356f6432892">
  <xsd:schema xmlns:xsd="http://www.w3.org/2001/XMLSchema" xmlns:xs="http://www.w3.org/2001/XMLSchema" xmlns:p="http://schemas.microsoft.com/office/2006/metadata/properties" xmlns:ns2="13e91fa5-72ac-459c-b1ee-efcaeed8e127" xmlns:ns3="94d35b4a-c283-4f26-90f0-cef4c3470635" targetNamespace="http://schemas.microsoft.com/office/2006/metadata/properties" ma:root="true" ma:fieldsID="c079ab363b484f5a07d03d5dc4c16464" ns2:_="" ns3:_="">
    <xsd:import namespace="13e91fa5-72ac-459c-b1ee-efcaeed8e127"/>
    <xsd:import namespace="94d35b4a-c283-4f26-90f0-cef4c3470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91fa5-72ac-459c-b1ee-efcaeed8e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5b4a-c283-4f26-90f0-cef4c34706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11fa6fc-a4ad-4765-b0e3-79821f70d346}" ma:internalName="TaxCatchAll" ma:showField="CatchAllData" ma:web="94d35b4a-c283-4f26-90f0-cef4c3470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e91fa5-72ac-459c-b1ee-efcaeed8e127">
      <Terms xmlns="http://schemas.microsoft.com/office/infopath/2007/PartnerControls"/>
    </lcf76f155ced4ddcb4097134ff3c332f>
    <TaxCatchAll xmlns="94d35b4a-c283-4f26-90f0-cef4c34706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="http://www.imanage.com/work/xmlschema">
  <documentid>DMS!11801341.1</documentid>
  <senderid>OJauch</senderid>
  <senderemail>OJAUCH@GOERG.DE</senderemail>
  <lastmodified>2025-10-10T17:32:00.0000000+02:00</lastmodified>
  <database>DMS</database>
</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003DA3-7B20-417B-B4F0-EFE82F697174}"/>
</file>

<file path=customXml/itemProps2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c423268-9de8-48e9-88a1-9fa606925ea3"/>
    <ds:schemaRef ds:uri="527de312-fb89-4402-9b2e-6f60e36f9113"/>
  </ds:schemaRefs>
</ds:datastoreItem>
</file>

<file path=customXml/itemProps3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49DD5-26A0-40EC-92F8-28B04D7012DB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4282</Characters>
  <Application>Microsoft Office Word</Application>
  <DocSecurity>0</DocSecurity>
  <Lines>35</Lines>
  <Paragraphs>9</Paragraphs>
  <ScaleCrop>false</ScaleCrop>
  <Company>..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5</cp:revision>
  <dcterms:created xsi:type="dcterms:W3CDTF">2026-02-26T12:31:00Z</dcterms:created>
  <dcterms:modified xsi:type="dcterms:W3CDTF">2026-02-26T12:33:00Z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0x010100F8D3C05CAF67454A846D06555FC33E89</vt:lpwstr>
  </property>
  <property fmtid="{D5CDD505-2E9C-101B-9397-08002B2CF9AE}" pid="10" name="MediaServiceImageTags">
    <vt:lpwstr/>
  </property>
</Properties>
</file>